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266FCBD3" w14:textId="311560C1" w:rsidR="00583F9F" w:rsidRPr="005D0C38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B61C0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CUỐI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29EB2E47" w14:textId="4C28D42E" w:rsidR="00583F9F" w:rsidRPr="00444764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                           M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 xml:space="preserve">í -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</w:t>
            </w:r>
            <w:r>
              <w:rPr>
                <w:rFonts w:asciiTheme="majorHAnsi" w:eastAsia="SimSun" w:hAnsiTheme="majorHAnsi" w:cstheme="majorHAnsi"/>
                <w:noProof/>
                <w:color w:val="000000"/>
              </w:rPr>
              <w:t>2</w:t>
            </w:r>
          </w:p>
          <w:p w14:paraId="3E5B1E5A" w14:textId="77777777" w:rsidR="00583F9F" w:rsidRPr="005D0C38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                         </w:t>
            </w: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2022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2023</w:t>
            </w:r>
          </w:p>
          <w:p w14:paraId="48A84440" w14:textId="77777777" w:rsidR="00583F9F" w:rsidRPr="005D0C38" w:rsidRDefault="00583F9F" w:rsidP="00583F9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0FA2B720" w14:textId="2AD59849" w:rsidR="00970BEA" w:rsidRDefault="00C7222E" w:rsidP="00970BEA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Lý thuyết</w:t>
      </w:r>
    </w:p>
    <w:p w14:paraId="4D53B9B5" w14:textId="77777777" w:rsidR="00F57509" w:rsidRDefault="00F57509" w:rsidP="00F57509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          </w:t>
      </w:r>
      <w:r w:rsidR="00583F9F" w:rsidRPr="009E3828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</w:t>
      </w:r>
      <w:r w:rsidR="00B61C04" w:rsidRPr="009E3828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27</w:t>
      </w:r>
      <w:r w:rsidR="00583F9F" w:rsidRPr="009E3828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: </w:t>
      </w:r>
      <w:r w:rsidR="001679D2" w:rsidRPr="009E3828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Vấn đề phát triển một số ngành công nghiệp trọng điể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m</w:t>
      </w:r>
    </w:p>
    <w:p w14:paraId="1F503CCB" w14:textId="77777777" w:rsidR="0099686F" w:rsidRDefault="00F57509" w:rsidP="00F57509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          </w:t>
      </w:r>
      <w:r w:rsidR="00583F9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</w:t>
      </w:r>
      <w:r w:rsidR="0039716A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30</w:t>
      </w:r>
      <w:r w:rsidR="00583F9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:</w:t>
      </w:r>
      <w:r w:rsidR="00053AAF" w:rsidRPr="00053AAF">
        <w:rPr>
          <w:rFonts w:ascii="Arial" w:hAnsi="Arial" w:cs="Arial"/>
          <w:shd w:val="clear" w:color="auto" w:fill="FFFFFF"/>
        </w:rPr>
        <w:t xml:space="preserve"> </w:t>
      </w:r>
      <w:r w:rsidR="0039716A">
        <w:rPr>
          <w:rFonts w:asciiTheme="majorHAnsi" w:hAnsiTheme="majorHAnsi" w:cstheme="majorHAnsi"/>
          <w:sz w:val="26"/>
          <w:szCs w:val="26"/>
          <w:shd w:val="clear" w:color="auto" w:fill="FFFFFF"/>
          <w:lang w:val="vi-VN"/>
        </w:rPr>
        <w:t>Vấn đề phát triển ngành giao thông vận tải và thông tin liên lạc</w:t>
      </w:r>
    </w:p>
    <w:p w14:paraId="4E697AA6" w14:textId="0DB464AB" w:rsidR="00583F9F" w:rsidRPr="00F57509" w:rsidRDefault="0099686F" w:rsidP="00F57509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          </w:t>
      </w:r>
      <w:r w:rsidR="00583F9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</w:t>
      </w:r>
      <w:r w:rsidR="00B61C0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3</w:t>
      </w:r>
      <w:r w:rsidR="0039716A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1: </w:t>
      </w:r>
      <w:r w:rsidR="00014C5B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Vấn đề phát triển thương mại và du lịch</w:t>
      </w:r>
    </w:p>
    <w:p w14:paraId="0DCEFA7F" w14:textId="0D2BDF66" w:rsidR="00583F9F" w:rsidRDefault="0099686F" w:rsidP="0099686F">
      <w:pPr>
        <w:rPr>
          <w:rFonts w:asciiTheme="majorHAnsi" w:hAnsiTheme="majorHAnsi" w:cstheme="majorHAnsi"/>
          <w:sz w:val="26"/>
          <w:szCs w:val="26"/>
          <w:shd w:val="clear" w:color="auto" w:fill="E8F0FE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          </w:t>
      </w:r>
      <w:r w:rsidR="00583F9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</w:t>
      </w:r>
      <w:r w:rsidR="00B61C0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3</w:t>
      </w:r>
      <w:r w:rsidR="00014C5B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2: </w:t>
      </w:r>
      <w:r w:rsidR="00246505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Vấn đề khai thác thế mạnh ở Trung du miền núi Bắc Bộ</w:t>
      </w:r>
    </w:p>
    <w:p w14:paraId="6B1374C5" w14:textId="27AE398C" w:rsidR="00053AAF" w:rsidRPr="009E3828" w:rsidRDefault="0099686F" w:rsidP="0099686F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          </w:t>
      </w:r>
      <w:r w:rsidR="00053AA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Bài </w:t>
      </w:r>
      <w:r w:rsidR="00B61C0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33</w:t>
      </w:r>
      <w:r w:rsidR="00053AAF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:</w:t>
      </w:r>
      <w:r w:rsidR="00053AAF" w:rsidRPr="00053AAF">
        <w:rPr>
          <w:rFonts w:asciiTheme="majorHAnsi" w:eastAsia="SimSun" w:hAnsiTheme="majorHAnsi" w:cstheme="majorHAnsi"/>
          <w:bCs/>
          <w:noProof/>
          <w:color w:val="000000"/>
          <w:sz w:val="26"/>
          <w:szCs w:val="26"/>
        </w:rPr>
        <w:t xml:space="preserve"> </w:t>
      </w:r>
      <w:r w:rsidR="009E3828">
        <w:rPr>
          <w:rFonts w:asciiTheme="majorHAnsi" w:hAnsiTheme="majorHAnsi" w:cstheme="majorHAnsi"/>
          <w:sz w:val="26"/>
          <w:szCs w:val="26"/>
          <w:shd w:val="clear" w:color="auto" w:fill="FFFFFF"/>
          <w:lang w:val="vi-VN"/>
        </w:rPr>
        <w:t>Vấn đề chuyển dịch cơ cấu kinh tế theo ngành ở Đồng Bằng Sông Hồng</w:t>
      </w:r>
    </w:p>
    <w:p w14:paraId="4964BB04" w14:textId="354265CD" w:rsidR="007D56C6" w:rsidRDefault="007D56C6" w:rsidP="007D56C6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52798F3F" w:rsidR="007D56C6" w:rsidRPr="007D56C6" w:rsidRDefault="007D56C6" w:rsidP="007D56C6">
      <w:pPr>
        <w:pStyle w:val="oancuaDanhsach"/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</w:t>
      </w:r>
      <w:r w:rsidR="007579AF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Atlat</w:t>
      </w:r>
      <w:r w:rsidR="009939B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, nhận biết</w:t>
      </w:r>
      <w:r w:rsidR="00574F8E"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, vẽ</w:t>
      </w:r>
      <w:r w:rsidR="009939BC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 </w:t>
      </w: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và nhận xét các loại </w:t>
      </w:r>
      <w:r w:rsidR="00A43D7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52954">
    <w:abstractNumId w:val="0"/>
  </w:num>
  <w:num w:numId="2" w16cid:durableId="1208102491">
    <w:abstractNumId w:val="2"/>
  </w:num>
  <w:num w:numId="3" w16cid:durableId="64351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14C5B"/>
    <w:rsid w:val="00053AAF"/>
    <w:rsid w:val="001679D2"/>
    <w:rsid w:val="00246505"/>
    <w:rsid w:val="002F6B3F"/>
    <w:rsid w:val="0030212A"/>
    <w:rsid w:val="00331DAE"/>
    <w:rsid w:val="0039716A"/>
    <w:rsid w:val="003A60C5"/>
    <w:rsid w:val="003E4347"/>
    <w:rsid w:val="00482E2D"/>
    <w:rsid w:val="004B7414"/>
    <w:rsid w:val="00574F8E"/>
    <w:rsid w:val="00583F9F"/>
    <w:rsid w:val="005B24B8"/>
    <w:rsid w:val="005D0C38"/>
    <w:rsid w:val="00634E0C"/>
    <w:rsid w:val="006A5A7B"/>
    <w:rsid w:val="007579AF"/>
    <w:rsid w:val="00761A4D"/>
    <w:rsid w:val="00764A5C"/>
    <w:rsid w:val="007D56C6"/>
    <w:rsid w:val="008E214A"/>
    <w:rsid w:val="009679D7"/>
    <w:rsid w:val="00970BEA"/>
    <w:rsid w:val="009939BC"/>
    <w:rsid w:val="0099686F"/>
    <w:rsid w:val="009E3828"/>
    <w:rsid w:val="00A43D74"/>
    <w:rsid w:val="00A95299"/>
    <w:rsid w:val="00AB581B"/>
    <w:rsid w:val="00B25BFE"/>
    <w:rsid w:val="00B61C04"/>
    <w:rsid w:val="00BF67DE"/>
    <w:rsid w:val="00C7222E"/>
    <w:rsid w:val="00D51C15"/>
    <w:rsid w:val="00E67B1A"/>
    <w:rsid w:val="00E81424"/>
    <w:rsid w:val="00F57509"/>
    <w:rsid w:val="00F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B7414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oancuaDanhsach">
    <w:name w:val="List Paragraph"/>
    <w:basedOn w:val="Binhthng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Đan Lê Hồ Trần</cp:lastModifiedBy>
  <cp:revision>2</cp:revision>
  <cp:lastPrinted>2020-10-13T01:21:00Z</cp:lastPrinted>
  <dcterms:created xsi:type="dcterms:W3CDTF">2023-04-05T10:41:00Z</dcterms:created>
  <dcterms:modified xsi:type="dcterms:W3CDTF">2023-04-05T10:41:00Z</dcterms:modified>
</cp:coreProperties>
</file>